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"/>
        </w:rPr>
        <w:t>韶关市“广东技工”公共实训服务活动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"/>
        </w:rPr>
        <w:t>暨“数商兴农”网络视听新媒体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"/>
        </w:rPr>
        <w:t>培训会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报名回执</w:t>
      </w:r>
    </w:p>
    <w:p>
      <w:pPr>
        <w:spacing w:line="600" w:lineRule="exact"/>
        <w:ind w:firstLine="0" w:firstLineChars="0"/>
        <w:rPr>
          <w:rFonts w:hint="eastAsia" w:ascii="仿宋_GB2312" w:hAnsi="仿宋_GB2312" w:eastAsia="仿宋_GB2312" w:cs="仿宋_GB2312"/>
          <w:b w:val="0"/>
          <w:bCs/>
          <w:kern w:val="0"/>
          <w:sz w:val="28"/>
          <w:szCs w:val="28"/>
        </w:rPr>
      </w:pPr>
    </w:p>
    <w:p>
      <w:pPr>
        <w:spacing w:line="600" w:lineRule="exact"/>
        <w:ind w:firstLine="0" w:firstLineChars="0"/>
        <w:rPr>
          <w:rFonts w:hint="default" w:ascii="仿宋" w:hAnsi="仿宋" w:eastAsia="仿宋_GB2312" w:cs="仿宋_GB2312"/>
          <w:b/>
          <w:kern w:val="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单位名称：（盖章）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0"/>
          <w:szCs w:val="30"/>
          <w:lang w:val="en-US" w:eastAsia="zh-CN"/>
        </w:rPr>
        <w:t xml:space="preserve">                </w:t>
      </w:r>
    </w:p>
    <w:tbl>
      <w:tblPr>
        <w:tblStyle w:val="14"/>
        <w:tblW w:w="83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8"/>
        <w:gridCol w:w="3094"/>
        <w:gridCol w:w="2640"/>
        <w:gridCol w:w="13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298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kern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8"/>
                <w:szCs w:val="28"/>
                <w:vertAlign w:val="baseline"/>
                <w:lang w:eastAsia="zh-CN"/>
              </w:rPr>
              <w:t>姓</w:t>
            </w: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8"/>
                <w:szCs w:val="28"/>
                <w:vertAlign w:val="baseline"/>
                <w:lang w:eastAsia="zh-CN"/>
              </w:rPr>
              <w:t>名</w:t>
            </w:r>
          </w:p>
        </w:tc>
        <w:tc>
          <w:tcPr>
            <w:tcW w:w="3094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kern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8"/>
                <w:szCs w:val="28"/>
                <w:vertAlign w:val="baseline"/>
                <w:lang w:eastAsia="zh-CN"/>
              </w:rPr>
              <w:t>工作单位及职务</w:t>
            </w:r>
          </w:p>
        </w:tc>
        <w:tc>
          <w:tcPr>
            <w:tcW w:w="264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kern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8"/>
                <w:szCs w:val="28"/>
                <w:vertAlign w:val="baseline"/>
                <w:lang w:eastAsia="zh-CN"/>
              </w:rPr>
              <w:t>联系电话</w:t>
            </w: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kern w:val="0"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8"/>
                <w:szCs w:val="28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29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309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26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29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309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26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29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309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26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29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309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26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29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309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26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29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309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26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29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309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26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ind w:firstLine="0" w:firstLineChars="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联系人：                   联系电话：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hint="default" w:ascii="Times New Roman" w:hAnsi="Times New Roman" w:eastAsia="仿宋_GB2312" w:cs="Times New Roman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t>19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oaYJL0wAAAAUBAAAPAAAAAAAAAAEAIAAAACIAAABk&#10;cnMvZG93bnJldi54bWxQSwECFAAUAAAACACHTuJA97vqatIBAACjAwAADgAAAAAAAAABACAAAAAi&#10;AQAAZHJzL2Uyb0RvYy54bWxQSwUGAAAAAAYABgBZAQAAZg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default" w:ascii="Times New Roman" w:hAnsi="Times New Roman" w:eastAsia="仿宋_GB2312" w:cs="Times New Roman"/>
                        <w:sz w:val="32"/>
                        <w:szCs w:val="32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t>19</w: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trackRevisions w:val="1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3ZDIxMjQxN2FlYTA3MmNjMjgxYjIzMGJhYWJhY2QifQ=="/>
  </w:docVars>
  <w:rsids>
    <w:rsidRoot w:val="00000000"/>
    <w:rsid w:val="014403F3"/>
    <w:rsid w:val="064F7CC7"/>
    <w:rsid w:val="074C5C48"/>
    <w:rsid w:val="080D2DB2"/>
    <w:rsid w:val="11C07F30"/>
    <w:rsid w:val="165D6CB3"/>
    <w:rsid w:val="16F92E7F"/>
    <w:rsid w:val="1A0758B3"/>
    <w:rsid w:val="1BB6133F"/>
    <w:rsid w:val="1F3E0788"/>
    <w:rsid w:val="24AC151C"/>
    <w:rsid w:val="25270BB7"/>
    <w:rsid w:val="25E621AB"/>
    <w:rsid w:val="270C62B7"/>
    <w:rsid w:val="287067B9"/>
    <w:rsid w:val="2919115F"/>
    <w:rsid w:val="2B0379D1"/>
    <w:rsid w:val="2D5C786C"/>
    <w:rsid w:val="2FCB5F0F"/>
    <w:rsid w:val="30075679"/>
    <w:rsid w:val="31C242BD"/>
    <w:rsid w:val="32B02F09"/>
    <w:rsid w:val="33A02904"/>
    <w:rsid w:val="350B4052"/>
    <w:rsid w:val="358D7245"/>
    <w:rsid w:val="3BFC4A50"/>
    <w:rsid w:val="41D91BDA"/>
    <w:rsid w:val="427C1FDF"/>
    <w:rsid w:val="431467C7"/>
    <w:rsid w:val="44EE13E9"/>
    <w:rsid w:val="48376AB4"/>
    <w:rsid w:val="483C3230"/>
    <w:rsid w:val="4A38227F"/>
    <w:rsid w:val="4AC60A45"/>
    <w:rsid w:val="4B89720F"/>
    <w:rsid w:val="4B95246F"/>
    <w:rsid w:val="4EA53285"/>
    <w:rsid w:val="4F9A4BC3"/>
    <w:rsid w:val="53F32429"/>
    <w:rsid w:val="57F64DB0"/>
    <w:rsid w:val="59B32111"/>
    <w:rsid w:val="5BFB1AAA"/>
    <w:rsid w:val="5EE02E69"/>
    <w:rsid w:val="601C6864"/>
    <w:rsid w:val="6082700E"/>
    <w:rsid w:val="621E68C3"/>
    <w:rsid w:val="627A2F93"/>
    <w:rsid w:val="642E087F"/>
    <w:rsid w:val="653227B6"/>
    <w:rsid w:val="69873522"/>
    <w:rsid w:val="6C5C7F53"/>
    <w:rsid w:val="6C912CCC"/>
    <w:rsid w:val="6D6572B9"/>
    <w:rsid w:val="6DBE0E27"/>
    <w:rsid w:val="707B413B"/>
    <w:rsid w:val="70D75FCC"/>
    <w:rsid w:val="71661BC7"/>
    <w:rsid w:val="719A2510"/>
    <w:rsid w:val="720C5B9B"/>
    <w:rsid w:val="72EB25A5"/>
    <w:rsid w:val="7300592D"/>
    <w:rsid w:val="748524B6"/>
    <w:rsid w:val="763C15B6"/>
    <w:rsid w:val="77851DC6"/>
    <w:rsid w:val="7A363F31"/>
    <w:rsid w:val="7D905AB6"/>
    <w:rsid w:val="7DFC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5">
    <w:name w:val="Default Paragraph Font"/>
    <w:semiHidden/>
    <w:qFormat/>
    <w:uiPriority w:val="0"/>
  </w:style>
  <w:style w:type="table" w:default="1" w:styleId="1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1"/>
    <w:basedOn w:val="3"/>
    <w:autoRedefine/>
    <w:qFormat/>
    <w:uiPriority w:val="0"/>
    <w:pPr>
      <w:spacing w:line="579" w:lineRule="exact"/>
      <w:ind w:firstLine="640" w:firstLineChars="200"/>
    </w:pPr>
    <w:rPr>
      <w:rFonts w:ascii="Calibri" w:hAnsi="Calibri" w:eastAsia="仿宋_GB2312" w:cs="Times New Roman"/>
    </w:rPr>
  </w:style>
  <w:style w:type="paragraph" w:customStyle="1" w:styleId="3">
    <w:name w:val="正文1"/>
    <w:basedOn w:val="1"/>
    <w:autoRedefine/>
    <w:qFormat/>
    <w:uiPriority w:val="0"/>
    <w:pPr>
      <w:ind w:firstLine="708" w:firstLineChars="236"/>
    </w:pPr>
    <w:rPr>
      <w:rFonts w:ascii="仿宋_GB2312" w:hAnsi="Calibri" w:eastAsia="仿宋_GB2312" w:cs="仿宋_GB2312"/>
      <w:sz w:val="30"/>
      <w:szCs w:val="30"/>
    </w:rPr>
  </w:style>
  <w:style w:type="paragraph" w:styleId="4">
    <w:name w:val="Normal Indent"/>
    <w:basedOn w:val="1"/>
    <w:autoRedefine/>
    <w:unhideWhenUsed/>
    <w:qFormat/>
    <w:uiPriority w:val="99"/>
    <w:pPr>
      <w:ind w:firstLine="420" w:firstLineChars="200"/>
    </w:pPr>
    <w:rPr>
      <w:sz w:val="24"/>
    </w:rPr>
  </w:style>
  <w:style w:type="paragraph" w:styleId="5">
    <w:name w:val="index 5"/>
    <w:basedOn w:val="1"/>
    <w:next w:val="1"/>
    <w:autoRedefine/>
    <w:qFormat/>
    <w:uiPriority w:val="0"/>
    <w:pPr>
      <w:ind w:left="1680"/>
    </w:pPr>
    <w:rPr>
      <w:rFonts w:ascii="Calibri" w:hAnsi="Calibri" w:eastAsia="宋体" w:cs="Times New Roman"/>
      <w:sz w:val="21"/>
    </w:rPr>
  </w:style>
  <w:style w:type="paragraph" w:styleId="6">
    <w:name w:val="Body Text"/>
    <w:basedOn w:val="1"/>
    <w:next w:val="7"/>
    <w:autoRedefine/>
    <w:qFormat/>
    <w:uiPriority w:val="99"/>
    <w:pPr>
      <w:spacing w:after="120"/>
    </w:pPr>
    <w:rPr>
      <w:rFonts w:ascii="Times New Roman" w:hAnsi="Times New Roman" w:cs="Times New Roman"/>
    </w:rPr>
  </w:style>
  <w:style w:type="paragraph" w:styleId="7">
    <w:name w:val="Body Text 2"/>
    <w:basedOn w:val="1"/>
    <w:autoRedefine/>
    <w:qFormat/>
    <w:uiPriority w:val="0"/>
    <w:pPr>
      <w:spacing w:after="120" w:line="480" w:lineRule="auto"/>
    </w:pPr>
    <w:rPr>
      <w:szCs w:val="24"/>
    </w:rPr>
  </w:style>
  <w:style w:type="paragraph" w:styleId="8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footnote text"/>
    <w:basedOn w:val="1"/>
    <w:autoRedefine/>
    <w:qFormat/>
    <w:uiPriority w:val="0"/>
    <w:pPr>
      <w:snapToGrid w:val="0"/>
      <w:jc w:val="left"/>
    </w:pPr>
    <w:rPr>
      <w:sz w:val="18"/>
    </w:rPr>
  </w:style>
  <w:style w:type="paragraph" w:styleId="11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2">
    <w:name w:val="Body Text First Indent"/>
    <w:basedOn w:val="6"/>
    <w:autoRedefine/>
    <w:qFormat/>
    <w:uiPriority w:val="0"/>
    <w:pPr>
      <w:spacing w:line="560" w:lineRule="exact"/>
      <w:ind w:firstLine="721" w:firstLineChars="200"/>
    </w:pPr>
    <w:rPr>
      <w:rFonts w:eastAsia="仿宋_GB2312"/>
      <w:sz w:val="32"/>
    </w:rPr>
  </w:style>
  <w:style w:type="table" w:styleId="14">
    <w:name w:val="Table Grid"/>
    <w:basedOn w:val="13"/>
    <w:autoRedefine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sz w:val="18"/>
      <w:szCs w:val="18"/>
    </w:rPr>
  </w:style>
  <w:style w:type="paragraph" w:customStyle="1" w:styleId="17">
    <w:name w:val="WW-Default"/>
    <w:autoRedefine/>
    <w:qFormat/>
    <w:uiPriority w:val="0"/>
    <w:pPr>
      <w:widowControl w:val="0"/>
      <w:suppressAutoHyphens/>
      <w:autoSpaceDE w:val="0"/>
    </w:pPr>
    <w:rPr>
      <w:rFonts w:ascii="Calibri" w:hAnsi="Calibri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18">
    <w:name w:val="Default"/>
    <w:autoRedefine/>
    <w:qFormat/>
    <w:uiPriority w:val="0"/>
    <w:pPr>
      <w:autoSpaceDE w:val="0"/>
      <w:autoSpaceDN w:val="0"/>
      <w:adjustRightInd w:val="0"/>
    </w:pPr>
    <w:rPr>
      <w:rFonts w:ascii="Times New Roman" w:hAnsi="Times New Roman" w:eastAsia="宋体" w:cs="Calibri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2024-04-25T13:53:00Z</dcterms:created>
  <dc:creator>Administrator</dc:creator>
  <cp:lastModifiedBy>邓奔戈</cp:lastModifiedBy>
  <dcterms:modified xsi:type="dcterms:W3CDTF">2024-05-07T08:31:07Z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9C01C41293A949D58456E7A7F5C375D9_12</vt:lpwstr>
  </property>
</Properties>
</file>