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Autospacing="0" w:afterAutospacing="0" w:line="756" w:lineRule="atLeast"/>
        <w:jc w:val="center"/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韶关市曲江区市场监督管理局202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 xml:space="preserve"> 年食品监督抽检信息（202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年第十一期）</w:t>
      </w:r>
    </w:p>
    <w:p/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护航开学季，校园食品安全一直是社会关注的热点，为切实做好秋季开学前校园食品安全工作，曲江区市场监督管理局开展校园食品安全专项抽检工作，进一步加强校园食品安全监管，为全区秋季开学食品安全提供保障，根据《中华人民共和国食品安全法》和《食品安全抽样检验管理办法》的规定，本次组织2</w:t>
      </w:r>
      <w:r>
        <w:rPr>
          <w:rFonts w:ascii="仿宋_GB2312" w:eastAsia="仿宋_GB2312" w:cs="仿宋_GB2312"/>
          <w:sz w:val="30"/>
          <w:szCs w:val="30"/>
        </w:rPr>
        <w:t>022</w:t>
      </w:r>
      <w:r>
        <w:rPr>
          <w:rFonts w:hint="eastAsia" w:ascii="仿宋_GB2312" w:eastAsia="仿宋_GB2312" w:cs="仿宋_GB2312"/>
          <w:sz w:val="30"/>
          <w:szCs w:val="30"/>
        </w:rPr>
        <w:t>年校园专项和生产领域食品抽检，共抽检5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批次，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全部</w:t>
      </w:r>
      <w:r>
        <w:rPr>
          <w:rFonts w:hint="eastAsia" w:ascii="仿宋_GB2312" w:eastAsia="仿宋_GB2312" w:cs="仿宋_GB2312"/>
          <w:sz w:val="30"/>
          <w:szCs w:val="30"/>
        </w:rPr>
        <w:t>合格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 w:cs="仿宋_GB2312"/>
          <w:sz w:val="30"/>
          <w:szCs w:val="30"/>
        </w:rPr>
        <w:t>食品抽检信息详见附件。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hint="eastAsia" w:ascii="仿宋_GB2312" w:eastAsia="仿宋_GB2312" w:cs="仿宋_GB2312"/>
          <w:sz w:val="30"/>
          <w:szCs w:val="30"/>
        </w:rPr>
        <w:t>12331，6667268。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D801C1F"/>
    <w:rsid w:val="000D72F7"/>
    <w:rsid w:val="00121C68"/>
    <w:rsid w:val="001920FA"/>
    <w:rsid w:val="001A3314"/>
    <w:rsid w:val="001D5901"/>
    <w:rsid w:val="001E59F0"/>
    <w:rsid w:val="0027794F"/>
    <w:rsid w:val="002B00EE"/>
    <w:rsid w:val="00354459"/>
    <w:rsid w:val="003A19DB"/>
    <w:rsid w:val="004522A9"/>
    <w:rsid w:val="00471B7C"/>
    <w:rsid w:val="004E18D5"/>
    <w:rsid w:val="00502A33"/>
    <w:rsid w:val="00532A54"/>
    <w:rsid w:val="00545338"/>
    <w:rsid w:val="00552EE9"/>
    <w:rsid w:val="005613F4"/>
    <w:rsid w:val="005A77C8"/>
    <w:rsid w:val="005B6122"/>
    <w:rsid w:val="00602E5D"/>
    <w:rsid w:val="00626047"/>
    <w:rsid w:val="00631492"/>
    <w:rsid w:val="00677A26"/>
    <w:rsid w:val="0068757F"/>
    <w:rsid w:val="006935BF"/>
    <w:rsid w:val="006C3A37"/>
    <w:rsid w:val="006D102A"/>
    <w:rsid w:val="00707230"/>
    <w:rsid w:val="00740C5E"/>
    <w:rsid w:val="00747396"/>
    <w:rsid w:val="007A7A51"/>
    <w:rsid w:val="007D4B20"/>
    <w:rsid w:val="007E401F"/>
    <w:rsid w:val="008131A2"/>
    <w:rsid w:val="00817285"/>
    <w:rsid w:val="00822A05"/>
    <w:rsid w:val="0086084F"/>
    <w:rsid w:val="00860C56"/>
    <w:rsid w:val="00893E92"/>
    <w:rsid w:val="008B20CB"/>
    <w:rsid w:val="008B512F"/>
    <w:rsid w:val="008C5711"/>
    <w:rsid w:val="009058F5"/>
    <w:rsid w:val="00925515"/>
    <w:rsid w:val="009705A2"/>
    <w:rsid w:val="0098211D"/>
    <w:rsid w:val="009B1084"/>
    <w:rsid w:val="009D14B7"/>
    <w:rsid w:val="00A07957"/>
    <w:rsid w:val="00A120AB"/>
    <w:rsid w:val="00A47A2A"/>
    <w:rsid w:val="00AD4FCB"/>
    <w:rsid w:val="00AE4ABE"/>
    <w:rsid w:val="00B412AE"/>
    <w:rsid w:val="00C44E0F"/>
    <w:rsid w:val="00D17434"/>
    <w:rsid w:val="00D84355"/>
    <w:rsid w:val="00D968DA"/>
    <w:rsid w:val="00DA015F"/>
    <w:rsid w:val="00DA0DDB"/>
    <w:rsid w:val="00DA50DF"/>
    <w:rsid w:val="00DE7E77"/>
    <w:rsid w:val="00E14B14"/>
    <w:rsid w:val="00E82411"/>
    <w:rsid w:val="00EB2B20"/>
    <w:rsid w:val="00EE6D29"/>
    <w:rsid w:val="00F03AC1"/>
    <w:rsid w:val="00F126C9"/>
    <w:rsid w:val="00F32AF9"/>
    <w:rsid w:val="00F40605"/>
    <w:rsid w:val="00F678D3"/>
    <w:rsid w:val="00FB557D"/>
    <w:rsid w:val="00FC271A"/>
    <w:rsid w:val="00FE3881"/>
    <w:rsid w:val="01021A21"/>
    <w:rsid w:val="0D801C1F"/>
    <w:rsid w:val="1D4E67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679</Characters>
  <Lines>5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2022-03-09T18:00:00Z</dcterms:created>
  <dc:creator>100％</dc:creator>
  <cp:lastModifiedBy>江艳成</cp:lastModifiedBy>
  <dcterms:modified xsi:type="dcterms:W3CDTF">2022-10-19T09:17:19Z</dcterms:modified>
  <dc:title>韶关市曲江区市场监督管理局2022 年食品监督抽检信息（2022年第十一期）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EE61DF3AA4954D619954659F325CF8F4</vt:lpwstr>
  </property>
</Properties>
</file>