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 权 委 托 书</w:t>
      </w:r>
    </w:p>
    <w:p>
      <w:pPr>
        <w:jc w:val="center"/>
        <w:rPr>
          <w:sz w:val="30"/>
          <w:szCs w:val="30"/>
        </w:rPr>
      </w:pP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我单位_______________________________，注册地为_______区，因需领取202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年（□高企证书   □高企牌匾）</w:t>
      </w:r>
      <w:r>
        <w:rPr>
          <w:rFonts w:hint="eastAsia" w:asciiTheme="minorEastAsia" w:hAnsi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/>
          <w:sz w:val="30"/>
          <w:szCs w:val="30"/>
        </w:rPr>
        <w:t>特授权单位员工 _______（身份证号_____________________，手机号 ________________）为我单位办理领取事宜，特此授权证明。</w:t>
      </w: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单位联系人及部门职务：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联系电话：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联系地址：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wordWrap w:val="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单位名称（公章）：</w:t>
      </w:r>
    </w:p>
    <w:p>
      <w:pPr>
        <w:wordWrap w:val="0"/>
        <w:jc w:val="left"/>
        <w:rPr>
          <w:rFonts w:asciiTheme="minorEastAsia" w:hAnsiTheme="minorEastAsia"/>
          <w:sz w:val="30"/>
          <w:szCs w:val="30"/>
        </w:rPr>
      </w:pPr>
    </w:p>
    <w:p>
      <w:pPr>
        <w:wordWrap w:val="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日期：     </w:t>
      </w:r>
      <w:r>
        <w:rPr>
          <w:rFonts w:hint="eastAsia" w:cs="仿宋" w:asciiTheme="minorEastAsia" w:hAnsiTheme="minorEastAsia"/>
          <w:sz w:val="30"/>
          <w:szCs w:val="30"/>
        </w:rPr>
        <w:t>年   月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007"/>
    <w:rsid w:val="00053EDE"/>
    <w:rsid w:val="00084A78"/>
    <w:rsid w:val="004A631F"/>
    <w:rsid w:val="00585EE2"/>
    <w:rsid w:val="00595752"/>
    <w:rsid w:val="005F0635"/>
    <w:rsid w:val="005F0702"/>
    <w:rsid w:val="0064357E"/>
    <w:rsid w:val="0065285F"/>
    <w:rsid w:val="006C3610"/>
    <w:rsid w:val="00976E4A"/>
    <w:rsid w:val="009A3943"/>
    <w:rsid w:val="00A13187"/>
    <w:rsid w:val="00AC6EEF"/>
    <w:rsid w:val="00B97ADC"/>
    <w:rsid w:val="00BC1D4F"/>
    <w:rsid w:val="00E12F28"/>
    <w:rsid w:val="00ED5007"/>
    <w:rsid w:val="00FC6FDC"/>
    <w:rsid w:val="36131AFE"/>
    <w:rsid w:val="45B400EA"/>
    <w:rsid w:val="45C71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134</Characters>
  <Lines>1</Lines>
  <Paragraphs>1</Paragraphs>
  <TotalTime>28</TotalTime>
  <ScaleCrop>false</ScaleCrop>
  <LinksUpToDate>false</LinksUpToDate>
  <CharactersWithSpaces>252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2020-04-09T02:36:00Z</dcterms:created>
  <dc:creator>Administrator</dc:creator>
  <cp:lastModifiedBy>盛丽珍</cp:lastModifiedBy>
  <dcterms:modified xsi:type="dcterms:W3CDTF">2022-03-03T00:38:22Z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31E8D69A173D49E99CDED181D0B74E67</vt:lpwstr>
  </property>
  <property fmtid="{D5CDD505-2E9C-101B-9397-08002B2CF9AE}" pid="4" name="ribbonExt">
    <vt:lpwstr>{"WPSExtOfficeTab":{"OnGetEnabled":false,"OnGetVisible":false}}</vt:lpwstr>
  </property>
</Properties>
</file>